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2E5C0CD8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  <w:r w:rsidR="008E5B8D">
        <w:rPr>
          <w:rFonts w:ascii="Century Gothic" w:hAnsi="Century Gothic"/>
        </w:rPr>
        <w:t xml:space="preserve"> ZA SKLOP</w:t>
      </w:r>
      <w:r w:rsidR="008639D4">
        <w:rPr>
          <w:rFonts w:ascii="Century Gothic" w:hAnsi="Century Gothic"/>
        </w:rPr>
        <w:t>:</w:t>
      </w:r>
      <w:r w:rsidR="00134674">
        <w:rPr>
          <w:rFonts w:ascii="Century Gothic" w:hAnsi="Century Gothic"/>
        </w:rPr>
        <w:t xml:space="preserve"> 1</w:t>
      </w:r>
    </w:p>
    <w:p w14:paraId="6C5F1700" w14:textId="33FC32E1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AE133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845EF1">
        <w:trPr>
          <w:trHeight w:val="718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1279546" w14:textId="77777777" w:rsidR="00765865" w:rsidRPr="0013467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4696981D" w14:textId="77777777" w:rsidR="00BB64B2" w:rsidRPr="0013467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1BA3A320" w14:textId="77777777" w:rsidR="00BB64B2" w:rsidRPr="0013467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765865" w:rsidRPr="00672194" w14:paraId="5869A4B9" w14:textId="77777777" w:rsidTr="00845EF1">
        <w:trPr>
          <w:trHeight w:val="781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1B0BFE0" w14:textId="77777777" w:rsidR="00765865" w:rsidRPr="0013467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480DE727" w14:textId="77777777" w:rsidR="00BB64B2" w:rsidRPr="00134674" w:rsidRDefault="00BB64B2" w:rsidP="00134674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765865" w:rsidRPr="00672194" w14:paraId="4602A7DC" w14:textId="77777777" w:rsidTr="00845EF1">
        <w:trPr>
          <w:trHeight w:val="693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85C3FA6" w14:textId="304CFB2E" w:rsidR="0073313F" w:rsidRPr="00134674" w:rsidRDefault="0073313F" w:rsidP="0073313F">
            <w:pPr>
              <w:pStyle w:val="Odstavekseznama"/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0164F4" w:rsidRPr="00672194" w14:paraId="38A8CAAC" w14:textId="77777777" w:rsidTr="008639D4">
        <w:trPr>
          <w:trHeight w:val="2701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826ECF5" w14:textId="77777777" w:rsidR="00134674" w:rsidRPr="00134674" w:rsidRDefault="00134674" w:rsidP="00134674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134674">
              <w:rPr>
                <w:rFonts w:ascii="Century Gothic" w:eastAsiaTheme="minorEastAsia" w:hAnsi="Century Gothic"/>
                <w:szCs w:val="20"/>
              </w:rPr>
              <w:t>Referenčni posel je obsegal:</w:t>
            </w:r>
          </w:p>
          <w:p w14:paraId="03A653E8" w14:textId="77777777" w:rsidR="008E5B8D" w:rsidRPr="00134674" w:rsidRDefault="00134674" w:rsidP="00134674">
            <w:pPr>
              <w:pStyle w:val="Odstavekseznama"/>
              <w:keepNext/>
              <w:keepLines/>
              <w:numPr>
                <w:ilvl w:val="0"/>
                <w:numId w:val="10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134674">
              <w:rPr>
                <w:rFonts w:ascii="Century Gothic" w:eastAsiaTheme="minorEastAsia" w:hAnsi="Century Gothic"/>
                <w:szCs w:val="20"/>
              </w:rPr>
              <w:t>storitve profesionalnega spremljanja in analize objav v tiskanih medijih (10 različnih ali več)</w:t>
            </w:r>
          </w:p>
          <w:p w14:paraId="11E19682" w14:textId="77777777" w:rsidR="00134674" w:rsidRPr="00134674" w:rsidRDefault="00134674" w:rsidP="00134674">
            <w:pPr>
              <w:pStyle w:val="Odstavekseznama"/>
              <w:keepNext/>
              <w:keepLines/>
              <w:numPr>
                <w:ilvl w:val="0"/>
                <w:numId w:val="10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134674">
              <w:rPr>
                <w:rFonts w:ascii="Century Gothic" w:eastAsiaTheme="minorEastAsia" w:hAnsi="Century Gothic"/>
                <w:szCs w:val="20"/>
              </w:rPr>
              <w:t>storitve profesionalnega spremljanja in analize objav v</w:t>
            </w:r>
            <w:r w:rsidRPr="00134674">
              <w:rPr>
                <w:rFonts w:ascii="Century Gothic" w:eastAsiaTheme="minorEastAsia" w:hAnsi="Century Gothic"/>
                <w:szCs w:val="20"/>
              </w:rPr>
              <w:t xml:space="preserve"> elektronskih medijih (RA + TV; 10 različnih ali več) in</w:t>
            </w:r>
          </w:p>
          <w:p w14:paraId="581F0251" w14:textId="0CB35212" w:rsidR="00134674" w:rsidRPr="00134674" w:rsidRDefault="00134674" w:rsidP="00134674">
            <w:pPr>
              <w:pStyle w:val="Odstavekseznama"/>
              <w:keepNext/>
              <w:keepLines/>
              <w:numPr>
                <w:ilvl w:val="0"/>
                <w:numId w:val="10"/>
              </w:numPr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134674">
              <w:rPr>
                <w:rFonts w:ascii="Century Gothic" w:eastAsiaTheme="minorEastAsia" w:hAnsi="Century Gothic"/>
                <w:szCs w:val="20"/>
              </w:rPr>
              <w:t xml:space="preserve">storitve profesionalnega spremljanja in analize objav </w:t>
            </w:r>
            <w:r w:rsidRPr="00134674">
              <w:rPr>
                <w:rFonts w:ascii="Century Gothic" w:eastAsiaTheme="minorEastAsia" w:hAnsi="Century Gothic"/>
                <w:szCs w:val="20"/>
              </w:rPr>
              <w:t>na internetnih medijih (10 različnih ali več)</w:t>
            </w:r>
          </w:p>
        </w:tc>
      </w:tr>
      <w:tr w:rsidR="000164F4" w:rsidRPr="00672194" w14:paraId="53E71472" w14:textId="77777777" w:rsidTr="00845EF1">
        <w:trPr>
          <w:trHeight w:val="887"/>
        </w:trPr>
        <w:tc>
          <w:tcPr>
            <w:tcW w:w="2691" w:type="dxa"/>
            <w:shd w:val="clear" w:color="auto" w:fill="auto"/>
            <w:vAlign w:val="center"/>
          </w:tcPr>
          <w:p w14:paraId="3E73FBE1" w14:textId="274A332A" w:rsidR="000164F4" w:rsidRPr="00672194" w:rsidRDefault="005D3A37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TRAJANJE/OBDOBJE IZVAJANJA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>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623737" w14:textId="77777777" w:rsidR="000164F4" w:rsidRPr="00134674" w:rsidRDefault="0013467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134674">
              <w:rPr>
                <w:rFonts w:ascii="Century Gothic" w:eastAsiaTheme="minorEastAsia" w:hAnsi="Century Gothic"/>
                <w:caps/>
                <w:szCs w:val="20"/>
              </w:rPr>
              <w:t>Referenčni posel se je izvajal neprekinjano 6 mesecev ali več in sicer v obodbju:</w:t>
            </w:r>
          </w:p>
          <w:p w14:paraId="28DD1BA7" w14:textId="77777777" w:rsidR="00134674" w:rsidRPr="00134674" w:rsidRDefault="0013467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  <w:p w14:paraId="72E3897A" w14:textId="77777777" w:rsidR="00134674" w:rsidRPr="00134674" w:rsidRDefault="0013467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134674">
              <w:rPr>
                <w:rFonts w:ascii="Century Gothic" w:eastAsiaTheme="minorEastAsia" w:hAnsi="Century Gothic"/>
                <w:caps/>
                <w:szCs w:val="20"/>
              </w:rPr>
              <w:t>od: _________________________  DO: ______________________</w:t>
            </w:r>
          </w:p>
          <w:p w14:paraId="0292C6F3" w14:textId="00AFC9F6" w:rsidR="00134674" w:rsidRPr="00134674" w:rsidRDefault="0013467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6F4FF8C1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5D3A3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13467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134674">
              <w:rPr>
                <w:rFonts w:ascii="Century Gothic" w:eastAsiaTheme="minorEastAsia" w:hAnsi="Century Gothic"/>
                <w:caps/>
                <w:szCs w:val="20"/>
              </w:rPr>
              <w:t xml:space="preserve">Naziv: </w:t>
            </w:r>
          </w:p>
          <w:p w14:paraId="27C14A99" w14:textId="77777777" w:rsidR="000164F4" w:rsidRPr="0013467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134674">
              <w:rPr>
                <w:rFonts w:ascii="Century Gothic" w:eastAsiaTheme="minorEastAsia" w:hAnsi="Century Gothic"/>
                <w:caps/>
                <w:szCs w:val="20"/>
              </w:rPr>
              <w:t xml:space="preserve">Tel: </w:t>
            </w:r>
          </w:p>
          <w:p w14:paraId="3D5790C5" w14:textId="77777777" w:rsidR="000164F4" w:rsidRPr="0013467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134674">
              <w:rPr>
                <w:rFonts w:ascii="Century Gothic" w:eastAsiaTheme="minorEastAsia" w:hAnsi="Century Gothic"/>
                <w:caps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C30D7FF" w14:textId="2E95ABEB" w:rsidR="00147065" w:rsidRPr="00672194" w:rsidRDefault="005C20D2" w:rsidP="005D3A3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2BA4302" w14:textId="77777777" w:rsidR="00845EF1" w:rsidRPr="00134674" w:rsidRDefault="005C20D2" w:rsidP="00845EF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134674">
              <w:rPr>
                <w:rFonts w:ascii="Century Gothic" w:eastAsiaTheme="minorEastAsia" w:hAnsi="Century Gothic"/>
                <w:caps/>
                <w:szCs w:val="20"/>
              </w:rPr>
              <w:t>PODPIS:</w:t>
            </w:r>
          </w:p>
          <w:p w14:paraId="0FEB38DA" w14:textId="65F21270" w:rsidR="005C20D2" w:rsidRPr="00134674" w:rsidRDefault="005C20D2" w:rsidP="00845EF1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  <w:r w:rsidRPr="00134674">
              <w:rPr>
                <w:rFonts w:ascii="Century Gothic" w:eastAsiaTheme="minorEastAsia" w:hAnsi="Century Gothic"/>
                <w:caps/>
                <w:szCs w:val="20"/>
              </w:rPr>
              <w:t>ŽIG:</w:t>
            </w:r>
          </w:p>
        </w:tc>
      </w:tr>
    </w:tbl>
    <w:p w14:paraId="26FE71C3" w14:textId="103B2FFA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49AC446A" w14:textId="0BB2E1DE" w:rsidR="00961278" w:rsidRDefault="00961278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88FB2A6" w14:textId="6BC58290" w:rsidR="0073313F" w:rsidRDefault="0073313F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132EBC9C" w14:textId="03066E8A" w:rsidR="0073313F" w:rsidRDefault="0073313F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8CB4AA6" w14:textId="19FB83B9" w:rsidR="0073313F" w:rsidRDefault="0073313F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0F90A46" w14:textId="4D0C16DD" w:rsidR="0073313F" w:rsidRDefault="0073313F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3D60AA7" w14:textId="256397DD" w:rsidR="0073313F" w:rsidRDefault="0073313F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8C5C20A" w14:textId="55B1E1C8" w:rsidR="0073313F" w:rsidRDefault="0073313F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42FA214" w14:textId="5269ACBC" w:rsidR="0073313F" w:rsidRDefault="0073313F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7B271528" w14:textId="77777777" w:rsidR="00961278" w:rsidRPr="00765865" w:rsidRDefault="00961278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961278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EB8BE" w14:textId="77777777" w:rsidR="00E4614A" w:rsidRPr="00EC6066" w:rsidRDefault="00E4614A" w:rsidP="006538C7">
      <w:r>
        <w:separator/>
      </w:r>
    </w:p>
  </w:endnote>
  <w:endnote w:type="continuationSeparator" w:id="0">
    <w:p w14:paraId="1CCB3416" w14:textId="77777777" w:rsidR="00E4614A" w:rsidRPr="00EC6066" w:rsidRDefault="00E461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F7913" w14:textId="77777777" w:rsidR="00E4614A" w:rsidRPr="00EC6066" w:rsidRDefault="00E4614A" w:rsidP="006538C7">
      <w:r>
        <w:separator/>
      </w:r>
    </w:p>
  </w:footnote>
  <w:footnote w:type="continuationSeparator" w:id="0">
    <w:p w14:paraId="2506B036" w14:textId="77777777" w:rsidR="00E4614A" w:rsidRPr="00EC6066" w:rsidRDefault="00E461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FA7411"/>
    <w:multiLevelType w:val="hybridMultilevel"/>
    <w:tmpl w:val="E6501872"/>
    <w:lvl w:ilvl="0" w:tplc="50D8BF98">
      <w:start w:val="48"/>
      <w:numFmt w:val="bullet"/>
      <w:lvlText w:val="o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AA6011"/>
    <w:multiLevelType w:val="hybridMultilevel"/>
    <w:tmpl w:val="402AF70A"/>
    <w:lvl w:ilvl="0" w:tplc="E9946384">
      <w:numFmt w:val="bullet"/>
      <w:lvlText w:val="-"/>
      <w:lvlJc w:val="left"/>
      <w:pPr>
        <w:ind w:left="360" w:hanging="360"/>
      </w:pPr>
      <w:rPr>
        <w:rFonts w:ascii="Century Gothic" w:eastAsiaTheme="minorEastAsia" w:hAnsi="Century Gothic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847AC"/>
    <w:multiLevelType w:val="hybridMultilevel"/>
    <w:tmpl w:val="60FE7330"/>
    <w:lvl w:ilvl="0" w:tplc="2E0AB8BE">
      <w:start w:val="3"/>
      <w:numFmt w:val="bullet"/>
      <w:lvlText w:val="-"/>
      <w:lvlJc w:val="left"/>
      <w:pPr>
        <w:ind w:left="786" w:hanging="360"/>
      </w:pPr>
      <w:rPr>
        <w:rFonts w:ascii="Calibri" w:eastAsia="Times New Roman" w:hAnsi="Calibri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2A62CD7"/>
    <w:multiLevelType w:val="hybridMultilevel"/>
    <w:tmpl w:val="185854B6"/>
    <w:lvl w:ilvl="0" w:tplc="B9A45FA0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DA730C"/>
    <w:multiLevelType w:val="hybridMultilevel"/>
    <w:tmpl w:val="DAB632C8"/>
    <w:lvl w:ilvl="0" w:tplc="0D302EDE">
      <w:start w:val="1"/>
      <w:numFmt w:val="bullet"/>
      <w:lvlText w:val="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8146170">
    <w:abstractNumId w:val="4"/>
  </w:num>
  <w:num w:numId="2" w16cid:durableId="1766607131">
    <w:abstractNumId w:val="0"/>
  </w:num>
  <w:num w:numId="3" w16cid:durableId="2120949300">
    <w:abstractNumId w:val="8"/>
  </w:num>
  <w:num w:numId="4" w16cid:durableId="1036392516">
    <w:abstractNumId w:val="1"/>
  </w:num>
  <w:num w:numId="5" w16cid:durableId="1100031085">
    <w:abstractNumId w:val="6"/>
  </w:num>
  <w:num w:numId="6" w16cid:durableId="707922962">
    <w:abstractNumId w:val="3"/>
  </w:num>
  <w:num w:numId="7" w16cid:durableId="916549873">
    <w:abstractNumId w:val="9"/>
  </w:num>
  <w:num w:numId="8" w16cid:durableId="1924029326">
    <w:abstractNumId w:val="5"/>
  </w:num>
  <w:num w:numId="9" w16cid:durableId="181824975">
    <w:abstractNumId w:val="2"/>
  </w:num>
  <w:num w:numId="10" w16cid:durableId="3849136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134674"/>
    <w:rsid w:val="00147065"/>
    <w:rsid w:val="001F1B88"/>
    <w:rsid w:val="0022038E"/>
    <w:rsid w:val="00226C77"/>
    <w:rsid w:val="002342AB"/>
    <w:rsid w:val="00274C0A"/>
    <w:rsid w:val="0028681C"/>
    <w:rsid w:val="002B2E4B"/>
    <w:rsid w:val="002E70B7"/>
    <w:rsid w:val="00300E21"/>
    <w:rsid w:val="003375EC"/>
    <w:rsid w:val="003549CC"/>
    <w:rsid w:val="0038236E"/>
    <w:rsid w:val="003A0996"/>
    <w:rsid w:val="0045005B"/>
    <w:rsid w:val="004636CB"/>
    <w:rsid w:val="004D1093"/>
    <w:rsid w:val="00555DC7"/>
    <w:rsid w:val="00583588"/>
    <w:rsid w:val="00585E61"/>
    <w:rsid w:val="005A047A"/>
    <w:rsid w:val="005B59E9"/>
    <w:rsid w:val="005C20D2"/>
    <w:rsid w:val="005D3A37"/>
    <w:rsid w:val="0060300B"/>
    <w:rsid w:val="00612E08"/>
    <w:rsid w:val="0062654D"/>
    <w:rsid w:val="006538C7"/>
    <w:rsid w:val="00672451"/>
    <w:rsid w:val="006B1512"/>
    <w:rsid w:val="0073313F"/>
    <w:rsid w:val="00765865"/>
    <w:rsid w:val="00794FC5"/>
    <w:rsid w:val="007A030C"/>
    <w:rsid w:val="007C6033"/>
    <w:rsid w:val="007D060A"/>
    <w:rsid w:val="007F7B84"/>
    <w:rsid w:val="008106ED"/>
    <w:rsid w:val="00812D1A"/>
    <w:rsid w:val="00845EF1"/>
    <w:rsid w:val="00856D1D"/>
    <w:rsid w:val="008639D4"/>
    <w:rsid w:val="008E5B8D"/>
    <w:rsid w:val="00901AF9"/>
    <w:rsid w:val="009405E4"/>
    <w:rsid w:val="00961278"/>
    <w:rsid w:val="00963551"/>
    <w:rsid w:val="00974FAA"/>
    <w:rsid w:val="009B565A"/>
    <w:rsid w:val="00A73147"/>
    <w:rsid w:val="00AB22AD"/>
    <w:rsid w:val="00AE133F"/>
    <w:rsid w:val="00AF2E37"/>
    <w:rsid w:val="00B5519F"/>
    <w:rsid w:val="00B71665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C68A6"/>
    <w:rsid w:val="00CF6699"/>
    <w:rsid w:val="00D36484"/>
    <w:rsid w:val="00D41A1D"/>
    <w:rsid w:val="00D659A9"/>
    <w:rsid w:val="00D82AC7"/>
    <w:rsid w:val="00DA5486"/>
    <w:rsid w:val="00DB51C0"/>
    <w:rsid w:val="00E22B91"/>
    <w:rsid w:val="00E4614A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73313F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41</cp:revision>
  <dcterms:created xsi:type="dcterms:W3CDTF">2018-06-27T19:26:00Z</dcterms:created>
  <dcterms:modified xsi:type="dcterms:W3CDTF">2022-04-21T13:13:00Z</dcterms:modified>
</cp:coreProperties>
</file>